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196" w:rsidRPr="00BC3196" w:rsidRDefault="00BC3196" w:rsidP="00BC3196">
      <w:pPr>
        <w:rPr>
          <w:rFonts w:asciiTheme="majorBidi" w:hAnsiTheme="majorBidi" w:cstheme="majorBidi"/>
          <w:sz w:val="16"/>
          <w:szCs w:val="16"/>
          <w:cs/>
        </w:rPr>
      </w:pP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cs/>
        </w:rPr>
      </w:pP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รายงานการประชุมสภาองค์การบริหารส่วนตำบลศรีสุขสำราญ </w:t>
      </w: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cs/>
        </w:rPr>
      </w:pP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    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>ประชุม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สภาสมัยสามัญ สมัยที่ ๒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ครั้งที่ </w:t>
      </w:r>
      <w:r w:rsidR="00F50FB0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๑</w:t>
      </w: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cs/>
        </w:rPr>
      </w:pP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    </w:t>
      </w:r>
      <w:r w:rsidRPr="007F0C1D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ในวัน</w:t>
      </w:r>
      <w:r w:rsidR="00F50FB0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ศุกร์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eastAsia="Cordia New" w:hAnsi="TH Sarabun New" w:cs="TH Sarabun New"/>
          <w:b/>
          <w:bCs/>
          <w:sz w:val="32"/>
          <w:szCs w:val="32"/>
          <w:cs/>
        </w:rPr>
        <w:t>ที่</w:t>
      </w:r>
      <w:r w:rsidR="00F50FB0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๓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เดือน 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พฤษภาคม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 พ.ศ.๒๕๖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๒</w:t>
      </w: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</w:rPr>
      </w:pP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</w:rPr>
      </w:pPr>
      <w:r w:rsidRPr="007F0C1D">
        <w:rPr>
          <w:rFonts w:ascii="TH Sarabun New" w:eastAsia="Cordia New" w:hAnsi="TH Sarabun New" w:cs="TH Sarabun New"/>
          <w:b/>
          <w:bCs/>
          <w:sz w:val="32"/>
          <w:szCs w:val="32"/>
        </w:rPr>
        <w:t>--------------------------------------------------------</w:t>
      </w:r>
    </w:p>
    <w:p w:rsidR="00BC3196" w:rsidRPr="007F0C1D" w:rsidRDefault="00BC3196" w:rsidP="00BC3196">
      <w:pPr>
        <w:spacing w:after="0" w:line="240" w:lineRule="auto"/>
        <w:rPr>
          <w:rFonts w:ascii="TH Sarabun New" w:eastAsia="Cordia New" w:hAnsi="TH Sarabun New" w:cs="TH Sarabun New"/>
          <w:b/>
          <w:bCs/>
          <w:sz w:val="32"/>
          <w:szCs w:val="32"/>
          <w:u w:val="double"/>
        </w:rPr>
      </w:pP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>ผู้เข้าประชุม</w:t>
      </w:r>
      <w:r w:rsidR="00926A93"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>สภาสมัยสามัญ</w:t>
      </w:r>
    </w:p>
    <w:p w:rsidR="00BC3196" w:rsidRPr="007F0C1D" w:rsidRDefault="00BC3196" w:rsidP="00BC3196">
      <w:pPr>
        <w:spacing w:after="0" w:line="240" w:lineRule="auto"/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</w:pP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>ผู้มาประชุม จำนวน  ๑</w:t>
      </w:r>
      <w:r w:rsidR="009E5C23"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>๗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</w:rPr>
        <w:t xml:space="preserve"> </w:t>
      </w:r>
      <w:r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 xml:space="preserve">คน   ผู้ไม่มาประชุมจำนวน </w:t>
      </w:r>
      <w:r w:rsidR="009E5C23"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 xml:space="preserve"> ๑</w:t>
      </w:r>
      <w:r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 xml:space="preserve">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>คน</w:t>
      </w:r>
    </w:p>
    <w:tbl>
      <w:tblPr>
        <w:tblStyle w:val="a4"/>
        <w:tblW w:w="5406" w:type="pct"/>
        <w:tblInd w:w="-459" w:type="dxa"/>
        <w:tblLook w:val="04A0" w:firstRow="1" w:lastRow="0" w:firstColumn="1" w:lastColumn="0" w:noHBand="0" w:noVBand="1"/>
      </w:tblPr>
      <w:tblGrid>
        <w:gridCol w:w="1137"/>
        <w:gridCol w:w="2832"/>
        <w:gridCol w:w="2128"/>
        <w:gridCol w:w="2124"/>
        <w:gridCol w:w="1771"/>
      </w:tblGrid>
      <w:tr w:rsidR="00BC3196" w:rsidRPr="007F0C1D" w:rsidTr="00051D3C">
        <w:trPr>
          <w:trHeight w:val="421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 xml:space="preserve">              ชื่อ</w:t>
            </w: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  <w:t>-</w:t>
            </w: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b/>
                <w:bCs/>
                <w:sz w:val="32"/>
                <w:szCs w:val="32"/>
                <w:cs/>
              </w:rPr>
              <w:t xml:space="preserve"> ลายมือชื่อ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นายธวัชชัย       ทองเชื้อ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ธวัชชัย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ทองเชื้อ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๒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นายสดใส        ทุม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รองประธานสภา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สดใส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 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ทุม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21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๓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นายก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ฤษฏา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  สายทองดี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.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กฤษฏา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สายทองดี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๔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นายอนันต์       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คช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อินทร์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.๒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อนันต์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   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คช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อินทร์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๕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นายสมร         แสงหาชัย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.๒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สมร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     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แสงหาชัย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21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๖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นายอดุลย์       มิลิวงษ์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๓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อดุลย์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 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มิลิวงษ์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๗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นาง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พจร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    จันทร์ประทัก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.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๔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พจร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   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จันทร์ประทัก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๘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นายอุเรียน       เหลาสา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.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๔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อุเรียน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 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เหลาสา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๙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นายบุญเลิศ     สมพันธ์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๕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บุญเลิศ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สมพันธ์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21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o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บุญทัย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  หงส์ทอง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.๕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บุญทัย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หงส์ทอง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๑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นายสุนทร      แก้วพงพาน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.๖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สุนทร  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แก้วพงพาน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๒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นายคำ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เบ็ง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  สิทธิจันทร์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.๖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คำ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เบ็ง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สิทธิจันทร์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๓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นายราชัน     โบราญเรืองฤทธิ์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๗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ราชัน โบราญเรืองฤทธิ์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21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๔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นายวิบูล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ศิล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.๗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วิบูล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ศิล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๕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นายสุพัน        เนื่อง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.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๘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สุพัน  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เนื่อง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886" w:type="pct"/>
          </w:tcPr>
          <w:p w:rsidR="00BC3196" w:rsidRPr="007F0C1D" w:rsidRDefault="00EB7478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ไม่</w:t>
            </w:r>
            <w:r w:rsidR="00BC3196"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๖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นายบุญมี        โทมา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.๘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บุญมี   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โทมา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407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๗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นายสมเกียรติ  ขจรบุรี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.๙</w:t>
            </w:r>
          </w:p>
        </w:tc>
        <w:tc>
          <w:tcPr>
            <w:tcW w:w="1063" w:type="pct"/>
            <w:tcBorders>
              <w:bottom w:val="single" w:sz="4" w:space="0" w:color="auto"/>
            </w:tcBorders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สมเกียรติ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ขจรบุรี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rPr>
          <w:trHeight w:val="523"/>
        </w:trPr>
        <w:tc>
          <w:tcPr>
            <w:tcW w:w="56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๑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๘</w:t>
            </w:r>
          </w:p>
        </w:tc>
        <w:tc>
          <w:tcPr>
            <w:tcW w:w="1417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นายสุ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รวิชญ์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นาหนองตูม</w:t>
            </w:r>
          </w:p>
        </w:tc>
        <w:tc>
          <w:tcPr>
            <w:tcW w:w="106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ส.อบ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ต.ม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.๑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o</w:t>
            </w:r>
          </w:p>
        </w:tc>
        <w:tc>
          <w:tcPr>
            <w:tcW w:w="106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สุ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รวิชญ์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 นาหนองตูม</w:t>
            </w:r>
          </w:p>
        </w:tc>
        <w:tc>
          <w:tcPr>
            <w:tcW w:w="88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BC3196" w:rsidRPr="007F0C1D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BC3196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BC3196" w:rsidRDefault="00BC3196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D45F6D" w:rsidRDefault="00D45F6D" w:rsidP="00BC3196">
      <w:pPr>
        <w:spacing w:after="0" w:line="240" w:lineRule="auto"/>
        <w:jc w:val="center"/>
        <w:rPr>
          <w:rFonts w:ascii="TH Sarabun New" w:eastAsia="Cordia New" w:hAnsi="TH Sarabun New" w:cs="TH Sarabun New"/>
          <w:sz w:val="32"/>
          <w:szCs w:val="32"/>
        </w:rPr>
      </w:pPr>
    </w:p>
    <w:p w:rsidR="00BC3196" w:rsidRPr="007F0C1D" w:rsidRDefault="00BC3196" w:rsidP="00BC3196">
      <w:pPr>
        <w:tabs>
          <w:tab w:val="left" w:pos="2040"/>
        </w:tabs>
        <w:spacing w:after="0" w:line="240" w:lineRule="auto"/>
        <w:rPr>
          <w:rFonts w:ascii="TH Sarabun New" w:eastAsia="Cordia New" w:hAnsi="TH Sarabun New" w:cs="TH Sarabun New"/>
          <w:sz w:val="32"/>
          <w:szCs w:val="32"/>
        </w:rPr>
      </w:pPr>
    </w:p>
    <w:p w:rsidR="00BC3196" w:rsidRPr="007F0C1D" w:rsidRDefault="00926A93" w:rsidP="00BC3196">
      <w:pPr>
        <w:spacing w:after="0" w:line="240" w:lineRule="auto"/>
        <w:rPr>
          <w:rFonts w:ascii="TH Sarabun New" w:eastAsia="Cordia New" w:hAnsi="TH Sarabun New" w:cs="TH Sarabun New"/>
          <w:b/>
          <w:bCs/>
          <w:sz w:val="32"/>
          <w:szCs w:val="32"/>
        </w:rPr>
      </w:pPr>
      <w:r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lastRenderedPageBreak/>
        <w:t>ผู้เข้าร่วมประชุ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>มสมัยสามัญ</w:t>
      </w:r>
      <w:r w:rsidR="00BC3196"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</w:rPr>
        <w:t xml:space="preserve"> </w:t>
      </w:r>
      <w:r w:rsidR="00BC3196" w:rsidRPr="007F0C1D">
        <w:rPr>
          <w:rFonts w:ascii="TH Sarabun New" w:eastAsia="Cordia New" w:hAnsi="TH Sarabun New" w:cs="TH Sarabun New"/>
          <w:b/>
          <w:bCs/>
          <w:sz w:val="32"/>
          <w:szCs w:val="32"/>
        </w:rPr>
        <w:t xml:space="preserve">                                                                  </w:t>
      </w:r>
    </w:p>
    <w:p w:rsidR="00BC3196" w:rsidRPr="007F0C1D" w:rsidRDefault="00BC3196" w:rsidP="00BC3196">
      <w:pPr>
        <w:spacing w:after="0" w:line="240" w:lineRule="auto"/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</w:pPr>
      <w:r w:rsidRPr="007F0C1D">
        <w:rPr>
          <w:rFonts w:ascii="TH Sarabun New" w:eastAsia="Cordia New" w:hAnsi="TH Sarabun New" w:cs="TH Sarabun New"/>
          <w:b/>
          <w:bCs/>
          <w:sz w:val="32"/>
          <w:szCs w:val="32"/>
        </w:rPr>
        <w:t xml:space="preserve"> 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 xml:space="preserve">ผู้เข้าร่วมประชุม 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>๕</w:t>
      </w:r>
      <w:r w:rsidRPr="007F0C1D">
        <w:rPr>
          <w:rFonts w:ascii="TH Sarabun New" w:eastAsia="Cordia New" w:hAnsi="TH Sarabun New" w:cs="TH Sarabun New" w:hint="cs"/>
          <w:b/>
          <w:bCs/>
          <w:sz w:val="32"/>
          <w:szCs w:val="32"/>
          <w:u w:val="double"/>
          <w:cs/>
        </w:rPr>
        <w:t xml:space="preserve">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 xml:space="preserve"> คน  ผู้ไม่ได้เข้าร่วมประชุม  จำนวน 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</w:rPr>
        <w:t xml:space="preserve">o </w:t>
      </w:r>
      <w:r w:rsidRPr="007F0C1D">
        <w:rPr>
          <w:rFonts w:ascii="TH Sarabun New" w:eastAsia="Cordia New" w:hAnsi="TH Sarabun New" w:cs="TH Sarabun New"/>
          <w:b/>
          <w:bCs/>
          <w:sz w:val="32"/>
          <w:szCs w:val="32"/>
          <w:u w:val="double"/>
          <w:cs/>
        </w:rPr>
        <w:t>คน</w:t>
      </w:r>
    </w:p>
    <w:tbl>
      <w:tblPr>
        <w:tblStyle w:val="a4"/>
        <w:tblW w:w="5550" w:type="pct"/>
        <w:tblInd w:w="-601" w:type="dxa"/>
        <w:tblLook w:val="04A0" w:firstRow="1" w:lastRow="0" w:firstColumn="1" w:lastColumn="0" w:noHBand="0" w:noVBand="1"/>
      </w:tblPr>
      <w:tblGrid>
        <w:gridCol w:w="1004"/>
        <w:gridCol w:w="2839"/>
        <w:gridCol w:w="2680"/>
        <w:gridCol w:w="2267"/>
        <w:gridCol w:w="1469"/>
      </w:tblGrid>
      <w:tr w:rsidR="00BC3196" w:rsidRPr="007F0C1D" w:rsidTr="00051D3C">
        <w:tc>
          <w:tcPr>
            <w:tcW w:w="489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 xml:space="preserve">            ชื่อ</w:t>
            </w: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  <w:t>-</w:t>
            </w: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 w:hint="cs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  <w:t>หมายเหตู</w:t>
            </w:r>
          </w:p>
        </w:tc>
      </w:tr>
      <w:tr w:rsidR="00BC3196" w:rsidRPr="007F0C1D" w:rsidTr="00051D3C">
        <w:trPr>
          <w:trHeight w:val="411"/>
        </w:trPr>
        <w:tc>
          <w:tcPr>
            <w:tcW w:w="489" w:type="pct"/>
          </w:tcPr>
          <w:p w:rsidR="00BC3196" w:rsidRPr="00CE19B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CE19B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๑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นางสุภาวดี   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ส่องเสนา</w:t>
            </w:r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ปลัด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(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เลขานุการสภาฯ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)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สุภาวดี      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ส่องเสนา</w:t>
            </w:r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c>
          <w:tcPr>
            <w:tcW w:w="489" w:type="pct"/>
          </w:tcPr>
          <w:p w:rsidR="00BC3196" w:rsidRPr="00CE19B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CE19B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๒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นายสาธิต        มหาหิงคุ์</w:t>
            </w:r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  <w:cs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รองปลัด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อบต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สาธิต        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มหาหิงค</w:t>
            </w:r>
            <w:r w:rsidRPr="007F0C1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์</w:t>
            </w:r>
            <w:proofErr w:type="spellEnd"/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c>
          <w:tcPr>
            <w:tcW w:w="489" w:type="pct"/>
          </w:tcPr>
          <w:p w:rsidR="00BC3196" w:rsidRPr="00CE19B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CE19B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๓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นางวิภาพร      ปักกะ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หัวหน้าสำนักปลัด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วิภาพร      ปักกะ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c>
          <w:tcPr>
            <w:tcW w:w="489" w:type="pct"/>
          </w:tcPr>
          <w:p w:rsidR="00BC3196" w:rsidRPr="00CE19B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CE19B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๔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นายรณฤทธิ์     จ้ำเก้า</w:t>
            </w:r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ผ</w:t>
            </w:r>
            <w:r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.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อ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.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รณฤทธิ์     จ้ำเก้า</w:t>
            </w:r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C3196" w:rsidRPr="007F0C1D" w:rsidTr="00051D3C">
        <w:tc>
          <w:tcPr>
            <w:tcW w:w="489" w:type="pct"/>
          </w:tcPr>
          <w:p w:rsidR="00BC3196" w:rsidRPr="00CE19B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  <w:r w:rsidRPr="00CE19BD"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๕</w:t>
            </w:r>
          </w:p>
        </w:tc>
        <w:tc>
          <w:tcPr>
            <w:tcW w:w="1383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นาง</w:t>
            </w: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กมลวรรณ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130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32"/>
                <w:szCs w:val="32"/>
              </w:rPr>
            </w:pP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เจ้าพนักงานการคลัง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</w:rPr>
              <w:t xml:space="preserve"> </w:t>
            </w:r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ฯ</w:t>
            </w:r>
          </w:p>
        </w:tc>
        <w:tc>
          <w:tcPr>
            <w:tcW w:w="1105" w:type="pct"/>
          </w:tcPr>
          <w:p w:rsidR="00BC3196" w:rsidRPr="007F0C1D" w:rsidRDefault="00BC3196" w:rsidP="00051D3C">
            <w:pPr>
              <w:rPr>
                <w:rFonts w:ascii="TH Sarabun New" w:eastAsia="Cordia New" w:hAnsi="TH Sarabun New" w:cs="TH Sarabun New"/>
                <w:sz w:val="32"/>
                <w:szCs w:val="32"/>
              </w:rPr>
            </w:pPr>
            <w:proofErr w:type="spellStart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>กมลวรรณ</w:t>
            </w:r>
            <w:proofErr w:type="spellEnd"/>
            <w:r w:rsidRPr="007F0C1D">
              <w:rPr>
                <w:rFonts w:ascii="TH Sarabun New" w:eastAsia="Cordia New" w:hAnsi="TH Sarabun New" w:cs="TH Sarabun New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716" w:type="pct"/>
          </w:tcPr>
          <w:p w:rsidR="00BC3196" w:rsidRPr="007F0C1D" w:rsidRDefault="00BC3196" w:rsidP="00051D3C">
            <w:pPr>
              <w:jc w:val="center"/>
              <w:rPr>
                <w:rFonts w:ascii="TH Sarabun New" w:eastAsia="Cordia New" w:hAnsi="TH Sarabun New" w:cs="TH Sarabun New"/>
                <w:sz w:val="32"/>
                <w:szCs w:val="32"/>
              </w:rPr>
            </w:pPr>
            <w:r>
              <w:rPr>
                <w:rFonts w:ascii="TH Sarabun New" w:eastAsia="Cordia New" w:hAnsi="TH Sarabun New" w:cs="TH Sarabun New" w:hint="cs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BC3196" w:rsidRPr="002E00D5" w:rsidRDefault="00BC3196" w:rsidP="00BC3196">
      <w:pPr>
        <w:pStyle w:val="a3"/>
        <w:tabs>
          <w:tab w:val="left" w:pos="360"/>
          <w:tab w:val="center" w:pos="4513"/>
        </w:tabs>
        <w:rPr>
          <w:rFonts w:ascii="TH SarabunPSK" w:hAnsi="TH SarabunPSK" w:cs="TH SarabunPSK"/>
          <w:sz w:val="16"/>
          <w:szCs w:val="16"/>
        </w:rPr>
      </w:pPr>
    </w:p>
    <w:p w:rsidR="00BC3196" w:rsidRPr="00EC3961" w:rsidRDefault="00BC3196" w:rsidP="00BC3196">
      <w:pPr>
        <w:pStyle w:val="a3"/>
        <w:rPr>
          <w:rFonts w:ascii="TH SarabunPSK" w:hAnsi="TH SarabunPSK" w:cs="TH SarabunPSK"/>
          <w:sz w:val="16"/>
          <w:szCs w:val="16"/>
        </w:rPr>
      </w:pPr>
    </w:p>
    <w:p w:rsidR="00BC3196" w:rsidRPr="003B068F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 w:rsidRPr="003B068F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ระเบียบวาระที่ ๑</w:t>
      </w:r>
      <w:r w:rsidRPr="003B068F">
        <w:rPr>
          <w:rFonts w:asciiTheme="majorBidi" w:hAnsiTheme="majorBidi" w:cstheme="majorBidi"/>
          <w:b/>
          <w:bCs/>
          <w:sz w:val="32"/>
          <w:szCs w:val="32"/>
          <w:cs/>
        </w:rPr>
        <w:tab/>
        <w:t>เรื่องประธานแจ้งที่ประชุมทราบ</w:t>
      </w:r>
    </w:p>
    <w:p w:rsidR="00BC3196" w:rsidRPr="003B068F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/>
          <w:b/>
          <w:bCs/>
          <w:sz w:val="32"/>
          <w:szCs w:val="32"/>
          <w:cs/>
        </w:rPr>
        <w:t>ประธานสภาฯ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>ครับสำหรับวันนี้เป็นการประชุมสมัยสามัญ ครั้งที่ ๒ ในวาระแจ้งให้ทราบนี้ ผม</w:t>
      </w:r>
    </w:p>
    <w:p w:rsidR="00BC3196" w:rsidRPr="003B068F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>ขอแจ้งให้สมาชิกทุกท่านรักษาเวลาในการเข้าประชุม เพราะเท่าที่ผ่านมาสมาชิก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>บางท่านไม่ค่อยใส่ใจเรื่องเวลาในการเข้าประชุมสักเท่าไรครับ และขอร่วมมือ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>เรื่องการให้ความร่วมมือกับการจัดกิจกรรมของทางสำนักงานเรา เพราะเมื่อครั้ง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 xml:space="preserve">ที่ </w:t>
      </w:r>
      <w:proofErr w:type="spellStart"/>
      <w:r w:rsidRPr="003B068F">
        <w:rPr>
          <w:rFonts w:asciiTheme="majorBidi" w:hAnsiTheme="majorBidi" w:cstheme="majorBidi"/>
          <w:sz w:val="32"/>
          <w:szCs w:val="32"/>
          <w:cs/>
        </w:rPr>
        <w:t>อบต</w:t>
      </w:r>
      <w:proofErr w:type="spellEnd"/>
      <w:r w:rsidRPr="003B068F">
        <w:rPr>
          <w:rFonts w:asciiTheme="majorBidi" w:hAnsiTheme="majorBidi" w:cstheme="majorBidi"/>
          <w:sz w:val="32"/>
          <w:szCs w:val="32"/>
          <w:cs/>
        </w:rPr>
        <w:t>.เราออกประชาคมจัดทำแผนก็ไม่ได้รับความร่วมมือจากทางสมาชิกดี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 xml:space="preserve">เท่าที่ควรครับ และอีกเรื่องสำหรับวันนี้เจ้าพนักงานพัสดุจะได้ย้ายไปรับราชการที่ 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proofErr w:type="spellStart"/>
      <w:r w:rsidRPr="003B068F">
        <w:rPr>
          <w:rFonts w:asciiTheme="majorBidi" w:hAnsiTheme="majorBidi" w:cstheme="majorBidi"/>
          <w:sz w:val="32"/>
          <w:szCs w:val="32"/>
          <w:cs/>
        </w:rPr>
        <w:t>อบต</w:t>
      </w:r>
      <w:proofErr w:type="spellEnd"/>
      <w:r w:rsidRPr="003B068F">
        <w:rPr>
          <w:rFonts w:asciiTheme="majorBidi" w:hAnsiTheme="majorBidi" w:cstheme="majorBidi"/>
          <w:sz w:val="32"/>
          <w:szCs w:val="32"/>
          <w:cs/>
        </w:rPr>
        <w:t>.ป่าหวายนั่ง อ.บ้านฝางครับ ขอเชิญสมาชิกที่ไม่ติดภารกิจอื่นร่วมเดินทางไป</w:t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</w:r>
      <w:r w:rsidRPr="003B068F">
        <w:rPr>
          <w:rFonts w:asciiTheme="majorBidi" w:hAnsiTheme="majorBidi" w:cstheme="majorBidi"/>
          <w:sz w:val="32"/>
          <w:szCs w:val="32"/>
          <w:cs/>
        </w:rPr>
        <w:tab/>
        <w:t>ส่งน้องแอนด้วยกันนะครับ</w:t>
      </w:r>
    </w:p>
    <w:p w:rsidR="00BC3196" w:rsidRPr="003B068F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ระเบียบวาระที่ ๒</w:t>
      </w: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เรื่องรับรองรายงานการประชุมครั้งที่แล้ว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ที่ประชุม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- รับรองรายงานการประชุมเมื่อวันศุกร์ ที่ ๓ เดือนพฤษภาคม พ.ศ. ๒๕๖๒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ณ ห้องประชุมสภาองค์การบริหารส่วนตำบลศรีสุขสำราญ</w:t>
      </w:r>
    </w:p>
    <w:p w:rsidR="00BC3196" w:rsidRPr="00F429E2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ระเบียบวาระที่ ๓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เรื่องเพื่อทราบ/พิจารณา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๓.๑ เรื่องการติดตามงานโครงการต่างๆ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เชิญท่าน ผอ.กองช่างชี้แจงรายละเอียดโครงการครับ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นายรณฤทธิ์ จ้ำเก้า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ขอบคุณท่านประธานครับ สำหรับโครงการที่เราได้ประชุมกันครั้งที่ผ่านมา ผมได้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ปรับปรุงแก้ไขการประมาณการให้เรียบร้อยแล้ว ดังนี้ครับ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๑.โครงการปรับปรุงซ่อมแซมถนนดินลูกรัง เพื่อการเกษตร ทุกหมู่บ้าน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งบประมาณ ๓๘๘,๐๐๐  บาท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๒.โครงการปรับปรุงซ่อมแซมถนนดิน,ลูกรัง ระหว่างหมู่บ้าน ม.๑-๗ 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งบประมาณ ๑๑๐,๓๐๐  บาท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๓.โครงการปรับปรุงซ่อมแซมถนนดิน,ลูกรัง ระหว่างหมู่บ้าน ม.๙-สุดเขตตำบล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งบประมาณ ๖๘,๔๐๐ บาท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๔.โครงการจัดซื้อวัสดุก่อสร้าง(หินคลุก) เพื่อซ่อมแซมถนนลาดยางภายในตำบล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เส้นบ้านหนองแสง,หน้า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อบต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.,ศาลาดิน,โนนเจริญ งบประมาณ  ๖๐,๐๐๐ บาท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๕.โครงการจัดซื้อวัสดุ อุปกรณ์ไฟฟ้า เพื่อปรับปรุงซ่อมแซมไฟฟ้าส่องสว่าง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ภายในหมู่บ้าน ทุกหมู่บ้าน งบประมาณ ๗๐,๐๐๐ บาท 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๖.โครงการจ้างเหมาบริการ เพื่อปรับปรุงซ่อมไฟฟ้าส่องสว่างภายในหมู่บ้าน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ทุกหมู่บ้าน งบประมาณ ๑๒,๐๐๐ บาท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๗.โครงการจ้างเหมาบริการ เพื่อซ่อมแซมคอสะพาน ค.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ส.ล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. ม.๔ 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งบประมาณ ๒๐,๓๐๐ บาท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รวมงบประมาณทั้งสิ้น ๗๒๙,๐๐๐ บาท ซึ่งงบประมาณดังกล่าวได้โอนลดจาก</w:t>
      </w:r>
    </w:p>
    <w:p w:rsidR="00BC3196" w:rsidRDefault="00BC3196" w:rsidP="00BC3196">
      <w:pPr>
        <w:pStyle w:val="a3"/>
        <w:ind w:left="1440" w:firstLine="72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งบประมาณค่าตอบแทนผู้บริหาร มาเพิ่มในโครงการครับ ขอบคุณครับ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 ผอ.กองช่างครับ เชิญท่านสมเกียรติ 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นายสมเกียรติ ขจรบุรี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ขอบคุณท่านประธานครับ สำหรับโครงการของ ม.๙ ตามที่ประชุมรอบที่แล้ว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.๙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ไม่ได้ขอให้ตัดลดนะครับแต่ขอเพิ่ม เพราะถนนชำรุดหนักมากและถนนเส้นนี้ยัง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ต่ำกว่าพื้นที่ข้างๆ ผมอยากให้แก้ไขจุดนี้ให้ดีเพื่อจะได้รองรับการทำถนนคอนกรีต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ในภายภาคหน้าครับ ส่วนโครงการอื่นก็ไม่เป็นไรครับ ขอบคุณครับ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  <w:cs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ขอบคุณท่านสมเกียรติครับ เชิญท่านอนันต์ 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นายอนันต์ 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คช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อินทร์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ขอบคุณท่านประธานครับ เรื่องไฟสว่างภายในหมู่บ้านผมขอเสนอให้ใช้กับหม้อ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.๒</w:t>
      </w:r>
      <w:r w:rsidRPr="00F429E2"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ไฟส่วนกลางของแต่ละบ้านโดยไม่ใช้ไฟฟ้าของชาวบ้านและให้ติดตั้งไฟจุด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กลางบ้านระหว่าง ม.๒,ม.๑๐ ให้สว่างมากที่สุด เพราะเป็นจุดสำคัญครับ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ขอบคุณท่านอนันต์ครับ เชิญท่านรองสดใสครับ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นายสดใส  ทุม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ขอบคุณท่านประธานครับ  ตามที่ประชุมครั้งที่แล้วผมได้เสนอให้ตัดโครงการ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รองประธานสภาฯ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ลูกรังมาเป็นลาดยางแทนจะได้หรือไม่ครับ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ครับตามที่ท่านรองสดใสได้เสนอมา และทางสภาได้เสนอต่อที่ประชุมเสียง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ผอ.กองช่าง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ส่วนมากเพื่อแก้ไขปัญหาความเดือดร้อนชาวบ้าน ผมก็ได้ดำเนินการไปแล้วนั้นก็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ทำตามงบประมาณที่มี อาจเปลี่ยนแปลงแต่ละโครงการไม่นิ่งครับ เพราะจะขึ้นอยู่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กับราคาน้ำมันในปัจจุบัน แต่ยอดรวมงบประมาณยังคงเท่าเดิมครับเป็นการถั่ว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เฉลี่ยกันไปสวนเรื่องถนนลาดยางก็ขึ้นอยู่กับมติที่ประชุมครับ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 ผอ.กองช่างครับ เชิญท่านสุริยะอรุณ 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นายสุริยะอรุณ รักษาเคน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ขอบคุณท่านประธานครับ ตามที่ทางสำนักงานไปออกประชมคมแผนพัฒนาสี่ปี 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นักวิเคราะห์ฯ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ในระหว่างวันที่ ๒-๑๐ พฤษภาคม ๒๕๖๒ ไปแล้วนั้น ได้ข่อสรุปผลการ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ประชาคม ตามเอกสารที่แจกให้ มีท่านใดจะเสนอเพิ่มเติมหรือเปลี่ยนแปลงข้อใด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หรือไม่ครับ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นายอดุลย์ มิลิวงศ์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สำหรับโครงการของ ม.๓ ที่ได้เสนอไปนั้น ขอเปลี่ยนแปลงดังนี้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.๓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๑.โครงการเสริมคันดินสระน้ำสาธารณะหมู่บ้าน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๒.โครงการก่อสร้างร่องระบายน้ำสาธารณะหมู่บ้าน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๓.โครงการปรับปรุงดินซ่อมแซมถนนลาดยาง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๔.โครงการก่อสร้างฝายน้ำล้น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นายอุเรียน  เหลาสา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ขอเพิ่มเติมโครงการของหมู่ ๔ จากที่มีอยู่เดิมเพิ่มอีก ๒ โครงการดังนี้ครับ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.๔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๑.โครงการพลังงานแสงอาทิตย์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๒.โครงการขยายหม้อแปลงไฟฟ้าจาก ๕๐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แอมป์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เป็น๑๐๐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แอมป์</w:t>
      </w:r>
      <w:proofErr w:type="spellEnd"/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นายสุพัน  เนื่องชมพู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ขอเพิ่มเติมโครงการที่มีอยู่แล้วอีก ๑ โครงการดังนี้ครับ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.๘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๑.โครงการขยาย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เฟต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ไฟฟ้า จาก ๒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เฟต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เป็น ๓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เฟต</w:t>
      </w:r>
      <w:proofErr w:type="spellEnd"/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นายสมเกียรติ  ขจรบุรี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ขอเพิ่มเติมโครงการของ ม.๙ จากที่มีอยู่เดิมเพิ่มอีก ๕ โครงการดังนี้ครับ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ส.อบ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.๙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๑.โครงการก่อสร้างถนน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กรีต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ซอยป่าพอก ขุดเจาะบาดาน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คสล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.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๒.โครงการขยายเขตไฟฟ้าซอยป่าพอก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๓.โครงการขยายเขตไฟฟ้า ซอยหน้าบ้านนายสมชาย เพ็งพิทักษ์ถึงป้ายบ้าน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๔.ซ่อมแซมท่อระบายน้ำซอยบ้านไผ่(ท่อลอด)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๕.เปลี่ยนหม้อแปลง จาก ๓๐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แอมป์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เป็น ๕๐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แอมป์</w:t>
      </w:r>
      <w:proofErr w:type="spellEnd"/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นายสดใส  ทุม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ab/>
        <w:t>ขอเพิ่มเติม ม.๑๐ จากเดิม อีก ๑ โครงการดังนี้ครับ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รองประธานสภาฯ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๑.โครงการซ่อมแซมอนุสรณ์สถาน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ขอบคุณทุกท่านครับ มีท่านใดจะเพิ่มเติมอีกหรือไม่ครับ</w:t>
      </w:r>
    </w:p>
    <w:p w:rsidR="00BC3196" w:rsidRPr="00F429E2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ที่ประชุม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0C2391">
        <w:rPr>
          <w:rFonts w:asciiTheme="majorBidi" w:hAnsiTheme="majorBidi" w:cstheme="majorBidi" w:hint="cs"/>
          <w:sz w:val="32"/>
          <w:szCs w:val="32"/>
          <w:cs/>
        </w:rPr>
        <w:t>-ไม่มี</w:t>
      </w:r>
    </w:p>
    <w:p w:rsidR="00BC3196" w:rsidRPr="00F429E2" w:rsidRDefault="00BC3196" w:rsidP="00BC3196">
      <w:pPr>
        <w:pStyle w:val="a3"/>
        <w:tabs>
          <w:tab w:val="left" w:pos="2880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ประธานสภาฯ                  </w:t>
      </w:r>
      <w:r w:rsidRPr="00476982">
        <w:rPr>
          <w:rFonts w:asciiTheme="majorBidi" w:hAnsiTheme="majorBidi" w:cstheme="majorBidi" w:hint="cs"/>
          <w:sz w:val="32"/>
          <w:szCs w:val="32"/>
          <w:cs/>
        </w:rPr>
        <w:t>ถ้าไม่มีใครเพิ่มเติม ผมขอมติเห็นชอบโครงการ ยกมือครับ</w:t>
      </w:r>
    </w:p>
    <w:p w:rsidR="00BC3196" w:rsidRPr="009619B0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ที่ประชุม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D85215">
        <w:rPr>
          <w:rFonts w:asciiTheme="majorBidi" w:hAnsiTheme="majorBidi" w:cstheme="majorBidi" w:hint="cs"/>
          <w:sz w:val="32"/>
          <w:szCs w:val="32"/>
          <w:cs/>
        </w:rPr>
        <w:t>เห็นชอบ</w:t>
      </w:r>
      <w:r w:rsidR="00D85215">
        <w:rPr>
          <w:rFonts w:asciiTheme="majorBidi" w:hAnsiTheme="majorBidi" w:cstheme="majorBidi" w:hint="cs"/>
          <w:sz w:val="32"/>
          <w:szCs w:val="32"/>
          <w:cs/>
        </w:rPr>
        <w:tab/>
      </w:r>
      <w:r w:rsidR="00D85215">
        <w:rPr>
          <w:rFonts w:asciiTheme="majorBidi" w:hAnsiTheme="majorBidi" w:cstheme="majorBidi" w:hint="cs"/>
          <w:sz w:val="32"/>
          <w:szCs w:val="32"/>
          <w:cs/>
        </w:rPr>
        <w:tab/>
        <w:t>๑๗</w:t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 xml:space="preserve"> เสียง</w:t>
      </w:r>
    </w:p>
    <w:p w:rsidR="00BC3196" w:rsidRPr="009619B0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9619B0">
        <w:rPr>
          <w:rFonts w:asciiTheme="majorBidi" w:hAnsiTheme="majorBidi" w:cstheme="majorBidi" w:hint="cs"/>
          <w:sz w:val="32"/>
          <w:szCs w:val="32"/>
          <w:cs/>
        </w:rPr>
        <w:tab/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>ไม่เห็นชอบ</w:t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>-</w:t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 xml:space="preserve"> เสียง</w:t>
      </w:r>
    </w:p>
    <w:p w:rsidR="00BC3196" w:rsidRPr="009619B0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>งดออกเสียง</w:t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>๑</w:t>
      </w:r>
      <w:r w:rsidRPr="009619B0">
        <w:rPr>
          <w:rFonts w:asciiTheme="majorBidi" w:hAnsiTheme="majorBidi" w:cstheme="majorBidi" w:hint="cs"/>
          <w:sz w:val="32"/>
          <w:szCs w:val="32"/>
          <w:cs/>
        </w:rPr>
        <w:tab/>
        <w:t xml:space="preserve"> เสียง</w:t>
      </w:r>
    </w:p>
    <w:p w:rsidR="00BC3196" w:rsidRPr="00CA354C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CA354C">
        <w:rPr>
          <w:rFonts w:asciiTheme="majorBidi" w:hAnsiTheme="majorBidi" w:cstheme="majorBidi" w:hint="cs"/>
          <w:sz w:val="32"/>
          <w:szCs w:val="32"/>
          <w:cs/>
        </w:rPr>
        <w:t>๓.๓ ศึกษาดูงาน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เรื่องการเดินทางไปศึกษาดูงานเชิญ หัวหน้าสำนักปลัด แจ้งรายละเอียดครับ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นางวิภาพร ปักกะ</w:t>
      </w:r>
      <w:proofErr w:type="spellStart"/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ทานัง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ขอบคุณท่านประธานค่ะ สำหรับการเดินทางไปศึกษาดูงาน เราจะเดินทางไปใน</w:t>
      </w:r>
    </w:p>
    <w:p w:rsidR="00534803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หน.สำนักปลัด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วันที่ ๕-๘ มิถุนายน ๒๕๖๒ ที่ จังหวัดเพชรบุรี โดยเข้าดูงานจำนวน ๓ ที่ ตาม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เอกสารที่แจกให้ค่ะ และขอแจ้งให้ทุกท่านเข้ารับการอบรมก่อนเดินทางในวันที่ ๕ 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มิ.ย. ๖๒ ในเวลา ๐๙.๐๐ น. ณ ห้องประชุมองค์การบริหารส่วนตำบลศรีสุขสำราญ  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ขอบคุณค่ะ</w:t>
      </w:r>
    </w:p>
    <w:p w:rsidR="00BC3196" w:rsidRPr="00F429E2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>ระเบียบวาระที่ ๔</w:t>
      </w:r>
      <w:r w:rsidRPr="00F429E2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เรื่องอื่นๆ(ถ้ามี)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ในวาระเรื่องอื่นๆ มีท่านใดจะเพิ่มเติมเชิญครับ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นายบุญเลิศ  สมพันธ์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สืบเนื่องจาก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วาต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ภัยของบ้านโคกกลางที่ผ่านมา อยากทราบว่ายอดที่ส่งรายงานผู้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ส.อบ</w:t>
      </w:r>
      <w:proofErr w:type="spellStart"/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ต.ม</w:t>
      </w:r>
      <w:proofErr w:type="spellEnd"/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.๕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ประสบ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วาต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ภัยให้ทางอำเภอได้ทราบเป็นยอดเท่าไรและได้ประสานงานกับทาง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อำเภอหรือไม่เพราะยอดไม่ตรงกันทำให้มีชาวบ้านที่ประสบภัยส่วนหนึ่งที่ไม่ได้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รับความช่วยเหลือเลยครับ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ปลัด </w:t>
      </w:r>
      <w:proofErr w:type="spellStart"/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อบต</w:t>
      </w:r>
      <w:proofErr w:type="spellEnd"/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ค่ะ ตามที่ท่านบุญเลิศได้สอบภามมานั้น การช่วยเหลือผู้ประสบภัยต่างๆในเขต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พื้นที่เรา ทางองค์กรเราได้ทำอย่างเต็มที่ เต็มความสามารถและเป็นไปตามระเบียบ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หลักเกณฑ์การให้ความช่วยเหลือ เราถึงจะสามารถช่วยเหลือได้ ผู้ประสบภัยที่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เข้าเกณฑ์เราก็ช่วยเหลือส่วนที่บอกว่าได้รับการช่วยเหลือนั้นอาจจะไม่เข้า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หลักเกณฑ์ก็ได้ค่ะ และการประสานงานกับทางอำเภอนั้น เราก็ได้รายงานไปตาม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ความเป็นจริง แต่การเข้ามาของทางอำเภอนั้นทางอำเภอก็ต้องประสานและแจ้งให้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เราทราบว่าจะเข้ามาช่วยเหลือผู้ประสบภัยจำนวนเท่านี้ราย และตรวจสอบว่า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ตรงกันกับที่เราแจ้งไปหรือไม่ 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อำเภอไม่มีสิทธิ์ที่จะตำหนิเราในเรื่องการ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ช่วยเหลือเพราะเราก็เป็นหน่วยงานแรกที่เข้าไปให้ความช่วยเหลือค่ะ ขอบคุณค่ะ</w:t>
      </w:r>
    </w:p>
    <w:p w:rsidR="00BC3196" w:rsidRDefault="00BC3196" w:rsidP="00BC3196">
      <w:pPr>
        <w:pStyle w:val="a3"/>
        <w:tabs>
          <w:tab w:val="left" w:pos="2127"/>
        </w:tabs>
        <w:rPr>
          <w:rFonts w:asciiTheme="majorBidi" w:hAnsiTheme="majorBidi" w:cstheme="majorBidi"/>
          <w:sz w:val="32"/>
          <w:szCs w:val="32"/>
          <w:cs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ประธานสภาฯ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ขอบคุณท่านปลัดครับ มีท่านใดจะเพิ่มเติมหรือไม่ครับ ถ้าไม่มีผมขอปิดการ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ประชุมสมัยสามัญสมัยที่ ๒ ครั้งที่ ๒ เพียงแค่นี้ปิดประชุมและขอบคุณครับ</w:t>
      </w: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BC3196" w:rsidRDefault="00BC3196" w:rsidP="00BC3196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BC3196" w:rsidRPr="003B068F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>ปิดประชุมเวลา  ๑๒.๐๐ น.</w:t>
      </w:r>
    </w:p>
    <w:p w:rsidR="00BC3196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D53DD9" w:rsidRDefault="00D53DD9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D53DD9" w:rsidRDefault="00D53DD9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5D7D8D" w:rsidRDefault="005D7D8D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985C1A" w:rsidRDefault="00985C1A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9E1A49" w:rsidRPr="003B068F" w:rsidRDefault="009E1A49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BC3196" w:rsidRPr="003B068F" w:rsidRDefault="00BC3196" w:rsidP="00BC3196">
      <w:pPr>
        <w:pStyle w:val="a3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434C92" w:rsidRDefault="00434C92" w:rsidP="009E1A49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</w:t>
      </w:r>
      <w:r w:rsidR="00BC3196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(ลงชื่อ)     </w:t>
      </w:r>
      <w:r w:rsidR="004F2F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นางสุภาวดี    </w:t>
      </w:r>
      <w:r w:rsidR="004F2FBB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ส่องเสนา</w:t>
      </w:r>
      <w:r w:rsidR="004F2F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C3196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ผู้บันทึกงายงานการประชุม</w:t>
      </w:r>
    </w:p>
    <w:p w:rsidR="00676156" w:rsidRPr="0014316E" w:rsidRDefault="00676156" w:rsidP="009E1A49">
      <w:pPr>
        <w:pStyle w:val="a3"/>
        <w:rPr>
          <w:rFonts w:ascii="TH SarabunPSK" w:hAnsi="TH SarabunPSK" w:cs="TH SarabunPSK"/>
          <w:b/>
          <w:bCs/>
          <w:sz w:val="16"/>
          <w:szCs w:val="16"/>
          <w:cs/>
        </w:rPr>
      </w:pPr>
      <w:bookmarkStart w:id="0" w:name="_GoBack"/>
      <w:bookmarkEnd w:id="0"/>
    </w:p>
    <w:p w:rsidR="00BC3196" w:rsidRPr="003B068F" w:rsidRDefault="00434C92" w:rsidP="00BC3196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</w:t>
      </w:r>
      <w:r w:rsidR="00BC3196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(นางสุภาวดี      ส่องเสนา)</w:t>
      </w:r>
    </w:p>
    <w:p w:rsidR="00BC3196" w:rsidRPr="003B068F" w:rsidRDefault="00BC3196" w:rsidP="00BC3196">
      <w:pPr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3B068F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="00434C9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เลขานุการสภาองค์การบริหารส่วนตำบลศรีสุขสำราญ</w:t>
      </w:r>
    </w:p>
    <w:p w:rsidR="00BC3196" w:rsidRPr="003B068F" w:rsidRDefault="00676156" w:rsidP="00BC319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cs/>
        </w:rPr>
        <w:t xml:space="preserve">   </w:t>
      </w:r>
      <w:r w:rsidR="00BC3196" w:rsidRPr="003B068F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</w:t>
      </w:r>
    </w:p>
    <w:p w:rsidR="00822AB6" w:rsidRPr="003B068F" w:rsidRDefault="00822AB6" w:rsidP="00BC319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Default="00BC3196" w:rsidP="00BC3196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B068F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Pr="003B068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คณะกรรมการตรวจสอบรายงานการประชุม</w:t>
      </w:r>
    </w:p>
    <w:p w:rsidR="00723DF1" w:rsidRPr="003B068F" w:rsidRDefault="00723DF1" w:rsidP="00BC3196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BC3196" w:rsidRPr="003B068F" w:rsidRDefault="00BC3196" w:rsidP="00BC3196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(ลงชื่อ)</w:t>
      </w:r>
      <w:r w:rsidRPr="003B068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4F2FBB" w:rsidRPr="003B068F">
        <w:rPr>
          <w:rFonts w:ascii="TH SarabunPSK" w:hAnsi="TH SarabunPSK" w:cs="TH SarabunPSK"/>
          <w:b/>
          <w:bCs/>
          <w:sz w:val="32"/>
          <w:szCs w:val="32"/>
          <w:cs/>
        </w:rPr>
        <w:t>นายสมร  แสงหาชัย</w:t>
      </w:r>
    </w:p>
    <w:p w:rsidR="003B725A" w:rsidRPr="00925176" w:rsidRDefault="003B725A" w:rsidP="00BC3196">
      <w:pPr>
        <w:pStyle w:val="a3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441A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(นายสมร  แสงหาชัย)</w:t>
      </w: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723DF1" w:rsidRPr="003B068F" w:rsidRDefault="00723DF1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28"/>
        </w:rPr>
      </w:pP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(ลงชื่อ)</w:t>
      </w:r>
      <w:r w:rsidRPr="003B068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4F2FBB" w:rsidRPr="003B068F">
        <w:rPr>
          <w:rFonts w:ascii="TH SarabunPSK" w:hAnsi="TH SarabunPSK" w:cs="TH SarabunPSK"/>
          <w:b/>
          <w:bCs/>
          <w:sz w:val="32"/>
          <w:szCs w:val="32"/>
          <w:cs/>
        </w:rPr>
        <w:t>นายบุญเลิศ  สมพันธ์</w:t>
      </w:r>
    </w:p>
    <w:p w:rsidR="003B725A" w:rsidRPr="00770F71" w:rsidRDefault="003B725A" w:rsidP="00BC3196">
      <w:pPr>
        <w:pStyle w:val="a3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="00441A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B068F">
        <w:rPr>
          <w:rFonts w:ascii="TH SarabunPSK" w:hAnsi="TH SarabunPSK" w:cs="TH SarabunPSK"/>
          <w:b/>
          <w:bCs/>
          <w:sz w:val="32"/>
          <w:szCs w:val="32"/>
          <w:cs/>
        </w:rPr>
        <w:t>(นายบุญเลิศ  สมพันธ์)</w:t>
      </w: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723DF1" w:rsidRPr="003B068F" w:rsidRDefault="00723DF1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28"/>
        </w:rPr>
      </w:pP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(ลงชื่อ)</w:t>
      </w:r>
      <w:r w:rsidRPr="003B068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4F2FBB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นายราชัน  โบราณเรืองฤทธิ์</w:t>
      </w:r>
    </w:p>
    <w:p w:rsidR="003B725A" w:rsidRPr="00770F71" w:rsidRDefault="003B725A" w:rsidP="00BC3196">
      <w:pPr>
        <w:pStyle w:val="a3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441A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(นายราชัน  โบราณเรืองฤทธิ์)</w:t>
      </w: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D40770" w:rsidRPr="003B068F" w:rsidRDefault="00D40770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</w:t>
      </w:r>
      <w:r w:rsidRPr="003B068F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ผู้รับรองรายงานการประชุม</w:t>
      </w:r>
    </w:p>
    <w:p w:rsidR="003B725A" w:rsidRPr="003B068F" w:rsidRDefault="003B725A" w:rsidP="00BC3196">
      <w:pPr>
        <w:pStyle w:val="a3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BC3196" w:rsidRPr="003B068F" w:rsidRDefault="00BC3196" w:rsidP="00BC3196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BC3196" w:rsidRDefault="00BC3196" w:rsidP="00BC3196">
      <w:pPr>
        <w:pStyle w:val="a3"/>
        <w:ind w:left="43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(ลงชื่อ)</w:t>
      </w:r>
      <w:r w:rsidRPr="003B068F">
        <w:rPr>
          <w:rFonts w:ascii="TH SarabunPSK" w:hAnsi="TH SarabunPSK" w:cs="TH SarabunPSK"/>
          <w:b/>
          <w:bCs/>
          <w:sz w:val="32"/>
          <w:szCs w:val="32"/>
        </w:rPr>
        <w:tab/>
      </w:r>
      <w:r w:rsidR="00D2170E"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>ธวัชชัย   ทองเชื้อ</w:t>
      </w:r>
      <w:r w:rsidRPr="003B068F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3B725A" w:rsidRPr="005D4A2D" w:rsidRDefault="003B725A" w:rsidP="00BC3196">
      <w:pPr>
        <w:pStyle w:val="a3"/>
        <w:ind w:left="4320" w:firstLine="720"/>
        <w:rPr>
          <w:rFonts w:ascii="TH SarabunPSK" w:hAnsi="TH SarabunPSK" w:cs="TH SarabunPSK"/>
          <w:b/>
          <w:bCs/>
          <w:sz w:val="16"/>
          <w:szCs w:val="16"/>
        </w:rPr>
      </w:pPr>
    </w:p>
    <w:p w:rsidR="00BC3196" w:rsidRPr="003B068F" w:rsidRDefault="00BC3196" w:rsidP="00BC3196">
      <w:pPr>
        <w:pStyle w:val="a3"/>
        <w:ind w:left="43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(นายธวัชชัย   ทองเชื้อ)</w:t>
      </w:r>
    </w:p>
    <w:p w:rsidR="00BC3196" w:rsidRPr="003B068F" w:rsidRDefault="00BC3196" w:rsidP="00BC3196">
      <w:pPr>
        <w:pStyle w:val="a3"/>
        <w:ind w:left="3600"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B06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ประธานสภาองค์การบริหารส่วนตำบลศรีสุขสำราญ</w:t>
      </w:r>
    </w:p>
    <w:p w:rsidR="00BC3196" w:rsidRPr="001F2ECB" w:rsidRDefault="00BC3196" w:rsidP="00BC3196">
      <w:pPr>
        <w:pStyle w:val="a3"/>
        <w:ind w:left="1440" w:firstLine="720"/>
        <w:rPr>
          <w:rFonts w:asciiTheme="majorBidi" w:hAnsiTheme="majorBidi" w:cstheme="majorBidi"/>
          <w:sz w:val="32"/>
          <w:szCs w:val="32"/>
          <w:cs/>
        </w:rPr>
      </w:pPr>
    </w:p>
    <w:p w:rsidR="00102FAB" w:rsidRDefault="00102FAB"/>
    <w:sectPr w:rsidR="00102FAB" w:rsidSect="0003457D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96"/>
    <w:rsid w:val="0003457D"/>
    <w:rsid w:val="00043E31"/>
    <w:rsid w:val="000C2391"/>
    <w:rsid w:val="00102FAB"/>
    <w:rsid w:val="0014316E"/>
    <w:rsid w:val="00186B07"/>
    <w:rsid w:val="0021723D"/>
    <w:rsid w:val="002D3FE5"/>
    <w:rsid w:val="003B725A"/>
    <w:rsid w:val="00434C92"/>
    <w:rsid w:val="00441A44"/>
    <w:rsid w:val="00476982"/>
    <w:rsid w:val="004F2FBB"/>
    <w:rsid w:val="00526D45"/>
    <w:rsid w:val="00534803"/>
    <w:rsid w:val="005D4A2D"/>
    <w:rsid w:val="005D7D8D"/>
    <w:rsid w:val="005E37C9"/>
    <w:rsid w:val="00676156"/>
    <w:rsid w:val="00720887"/>
    <w:rsid w:val="00723DF1"/>
    <w:rsid w:val="00770F71"/>
    <w:rsid w:val="00822AB6"/>
    <w:rsid w:val="008907FD"/>
    <w:rsid w:val="00925176"/>
    <w:rsid w:val="00926A93"/>
    <w:rsid w:val="00955F38"/>
    <w:rsid w:val="009619B0"/>
    <w:rsid w:val="00985C1A"/>
    <w:rsid w:val="009E1A49"/>
    <w:rsid w:val="009E5C23"/>
    <w:rsid w:val="009E7E68"/>
    <w:rsid w:val="00B526EB"/>
    <w:rsid w:val="00B77325"/>
    <w:rsid w:val="00BC3196"/>
    <w:rsid w:val="00C70A6A"/>
    <w:rsid w:val="00CA354C"/>
    <w:rsid w:val="00CF6C00"/>
    <w:rsid w:val="00D2170E"/>
    <w:rsid w:val="00D40770"/>
    <w:rsid w:val="00D45F6D"/>
    <w:rsid w:val="00D53DD9"/>
    <w:rsid w:val="00D85215"/>
    <w:rsid w:val="00EB7478"/>
    <w:rsid w:val="00F50FB0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196"/>
    <w:pPr>
      <w:spacing w:after="0" w:line="240" w:lineRule="auto"/>
    </w:pPr>
  </w:style>
  <w:style w:type="table" w:styleId="a4">
    <w:name w:val="Table Grid"/>
    <w:basedOn w:val="a1"/>
    <w:uiPriority w:val="59"/>
    <w:rsid w:val="00BC3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196"/>
    <w:pPr>
      <w:spacing w:after="0" w:line="240" w:lineRule="auto"/>
    </w:pPr>
  </w:style>
  <w:style w:type="table" w:styleId="a4">
    <w:name w:val="Table Grid"/>
    <w:basedOn w:val="a1"/>
    <w:uiPriority w:val="59"/>
    <w:rsid w:val="00BC3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E899FF0029CAF47B73AC2A4B5BA4A6A" ma:contentTypeVersion="15" ma:contentTypeDescription="สร้างเอกสารใหม่" ma:contentTypeScope="" ma:versionID="da5046b629304f906727c7322a713cac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7d1b3994e2c30b3759c1c643eff9c859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6EF8E0-3AC2-4303-A870-59CFE1ABB32F}"/>
</file>

<file path=customXml/itemProps2.xml><?xml version="1.0" encoding="utf-8"?>
<ds:datastoreItem xmlns:ds="http://schemas.openxmlformats.org/officeDocument/2006/customXml" ds:itemID="{CB4D51A4-7502-4500-B877-42D512D876D2}"/>
</file>

<file path=customXml/itemProps3.xml><?xml version="1.0" encoding="utf-8"?>
<ds:datastoreItem xmlns:ds="http://schemas.openxmlformats.org/officeDocument/2006/customXml" ds:itemID="{2B3CBD51-DF29-497D-9D9C-977B44500B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354</cp:revision>
  <cp:lastPrinted>2019-08-09T09:12:00Z</cp:lastPrinted>
  <dcterms:created xsi:type="dcterms:W3CDTF">2019-07-23T04:48:00Z</dcterms:created>
  <dcterms:modified xsi:type="dcterms:W3CDTF">2020-08-25T04:48:00Z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